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6B16" w14:textId="77777777" w:rsidR="00731E5A" w:rsidRDefault="004A4F63" w:rsidP="004C70F2">
      <w:pPr>
        <w:jc w:val="center"/>
        <w:rPr>
          <w:b/>
        </w:rPr>
      </w:pPr>
      <w:bookmarkStart w:id="0" w:name="_GoBack"/>
      <w:bookmarkEnd w:id="0"/>
      <w:r>
        <w:rPr>
          <w:b/>
        </w:rPr>
        <w:t>AGENCY NAME</w:t>
      </w:r>
    </w:p>
    <w:p w14:paraId="4D931E28" w14:textId="77777777" w:rsidR="004C70F2" w:rsidRDefault="004C70F2" w:rsidP="004C70F2">
      <w:pPr>
        <w:jc w:val="center"/>
        <w:rPr>
          <w:b/>
        </w:rPr>
      </w:pPr>
      <w:r>
        <w:rPr>
          <w:b/>
        </w:rPr>
        <w:t>COMPENSATORY TIME AGREEMENT</w:t>
      </w:r>
    </w:p>
    <w:p w14:paraId="1FF8C557" w14:textId="77777777" w:rsidR="004C70F2" w:rsidRDefault="004C70F2" w:rsidP="004C70F2">
      <w:pPr>
        <w:jc w:val="both"/>
      </w:pPr>
    </w:p>
    <w:p w14:paraId="25B76828" w14:textId="77777777" w:rsidR="004C70F2" w:rsidRDefault="004C70F2" w:rsidP="004C70F2">
      <w:pPr>
        <w:jc w:val="both"/>
      </w:pPr>
    </w:p>
    <w:p w14:paraId="0823A04D" w14:textId="77777777" w:rsidR="004C70F2" w:rsidRDefault="004C70F2" w:rsidP="004C70F2">
      <w:pPr>
        <w:jc w:val="both"/>
      </w:pPr>
    </w:p>
    <w:p w14:paraId="59C94E50" w14:textId="77777777" w:rsidR="004C70F2" w:rsidRDefault="004C70F2" w:rsidP="004A4F63">
      <w:r>
        <w:tab/>
      </w:r>
      <w:r w:rsidR="004A4F63">
        <w:t>As a current non-exempt employee</w:t>
      </w:r>
      <w:r>
        <w:t xml:space="preserve"> with the </w:t>
      </w:r>
      <w:r w:rsidR="004A4F63">
        <w:t>AGENCY NAME</w:t>
      </w:r>
      <w:r>
        <w:t>, I, ______________________________________, understand that, the agency has the option of paying overtime hours worked in compensatory time off or overtime pay.  I have been informed that compensatory time received may be preserved, used or cashed out consistent with provisions of the Fair Labor Standards Act.</w:t>
      </w:r>
    </w:p>
    <w:p w14:paraId="1ACE3093" w14:textId="77777777" w:rsidR="004C70F2" w:rsidRDefault="004C70F2" w:rsidP="004A4F63"/>
    <w:p w14:paraId="732A4540" w14:textId="77777777" w:rsidR="004C70F2" w:rsidRDefault="004C70F2" w:rsidP="004A4F63">
      <w:r>
        <w:tab/>
        <w:t>By signing this, I acknowledge that while employed with the agency, I will accept payment in the form of compensatory time off at the rate of one and one half hour for every hour worked over what is required for my normal work week or work period.</w:t>
      </w:r>
    </w:p>
    <w:p w14:paraId="37AF9DE3" w14:textId="77777777" w:rsidR="004C70F2" w:rsidRDefault="004C70F2" w:rsidP="004C70F2">
      <w:pPr>
        <w:jc w:val="both"/>
      </w:pPr>
    </w:p>
    <w:p w14:paraId="6748EE32" w14:textId="77777777" w:rsidR="004C70F2" w:rsidRDefault="004C70F2" w:rsidP="004C70F2">
      <w:pPr>
        <w:jc w:val="both"/>
      </w:pPr>
    </w:p>
    <w:p w14:paraId="73E6E11B" w14:textId="77777777" w:rsidR="004C70F2" w:rsidRDefault="004C70F2" w:rsidP="004C70F2">
      <w:pPr>
        <w:jc w:val="both"/>
      </w:pPr>
    </w:p>
    <w:p w14:paraId="7B56CD0E" w14:textId="77777777" w:rsidR="004C70F2" w:rsidRDefault="004C70F2" w:rsidP="004C70F2">
      <w:pPr>
        <w:jc w:val="both"/>
      </w:pPr>
      <w:r>
        <w:tab/>
      </w:r>
      <w:r>
        <w:tab/>
      </w:r>
      <w:r>
        <w:tab/>
      </w:r>
      <w:r>
        <w:tab/>
      </w:r>
      <w:r>
        <w:tab/>
      </w:r>
      <w:r>
        <w:tab/>
        <w:t>____________________________________</w:t>
      </w:r>
    </w:p>
    <w:p w14:paraId="4C0582DA" w14:textId="77777777" w:rsidR="004C70F2" w:rsidRDefault="004C70F2" w:rsidP="004C70F2">
      <w:pPr>
        <w:jc w:val="both"/>
      </w:pPr>
      <w:r>
        <w:tab/>
      </w:r>
      <w:r>
        <w:tab/>
      </w:r>
      <w:r>
        <w:tab/>
      </w:r>
      <w:r>
        <w:tab/>
      </w:r>
      <w:r>
        <w:tab/>
      </w:r>
      <w:r>
        <w:tab/>
        <w:t>Signature</w:t>
      </w:r>
    </w:p>
    <w:p w14:paraId="0A79CD46" w14:textId="77777777" w:rsidR="004C70F2" w:rsidRDefault="004C70F2" w:rsidP="004C70F2">
      <w:pPr>
        <w:jc w:val="both"/>
      </w:pPr>
    </w:p>
    <w:p w14:paraId="7DC4B55E" w14:textId="77777777" w:rsidR="004C70F2" w:rsidRDefault="004C70F2" w:rsidP="004C70F2">
      <w:pPr>
        <w:jc w:val="both"/>
      </w:pPr>
    </w:p>
    <w:p w14:paraId="7E6EC72A" w14:textId="77777777" w:rsidR="004C70F2" w:rsidRDefault="004C70F2" w:rsidP="004C70F2">
      <w:pPr>
        <w:jc w:val="both"/>
      </w:pPr>
    </w:p>
    <w:p w14:paraId="7ADB8560" w14:textId="77777777" w:rsidR="004C70F2" w:rsidRDefault="004C70F2" w:rsidP="004C70F2">
      <w:pPr>
        <w:jc w:val="both"/>
      </w:pPr>
      <w:r>
        <w:tab/>
      </w:r>
      <w:r>
        <w:tab/>
      </w:r>
      <w:r>
        <w:tab/>
      </w:r>
      <w:r>
        <w:tab/>
      </w:r>
      <w:r>
        <w:tab/>
      </w:r>
      <w:r>
        <w:tab/>
        <w:t>____________________________________</w:t>
      </w:r>
    </w:p>
    <w:p w14:paraId="52989C19" w14:textId="77777777" w:rsidR="004C70F2" w:rsidRDefault="004C70F2" w:rsidP="004C70F2">
      <w:pPr>
        <w:jc w:val="both"/>
      </w:pPr>
      <w:r>
        <w:tab/>
      </w:r>
      <w:r>
        <w:tab/>
      </w:r>
      <w:r>
        <w:tab/>
      </w:r>
      <w:r>
        <w:tab/>
      </w:r>
      <w:r>
        <w:tab/>
      </w:r>
      <w:r>
        <w:tab/>
        <w:t>Date</w:t>
      </w:r>
    </w:p>
    <w:p w14:paraId="43A95E66" w14:textId="77777777" w:rsidR="004C70F2" w:rsidRDefault="004C70F2" w:rsidP="004C70F2">
      <w:pPr>
        <w:jc w:val="both"/>
      </w:pPr>
    </w:p>
    <w:p w14:paraId="5397376F" w14:textId="77777777" w:rsidR="004C70F2" w:rsidRDefault="004C70F2" w:rsidP="004C70F2">
      <w:pPr>
        <w:jc w:val="both"/>
      </w:pPr>
    </w:p>
    <w:p w14:paraId="6B3688FE" w14:textId="77777777" w:rsidR="004C70F2" w:rsidRDefault="004C70F2" w:rsidP="004C70F2">
      <w:pPr>
        <w:jc w:val="both"/>
      </w:pPr>
    </w:p>
    <w:p w14:paraId="26327927" w14:textId="77777777" w:rsidR="004C70F2" w:rsidRDefault="004C70F2" w:rsidP="004C70F2">
      <w:pPr>
        <w:jc w:val="both"/>
      </w:pPr>
    </w:p>
    <w:p w14:paraId="795E90D3" w14:textId="77777777" w:rsidR="004C70F2" w:rsidRDefault="004C70F2" w:rsidP="004C70F2">
      <w:pPr>
        <w:jc w:val="both"/>
      </w:pPr>
    </w:p>
    <w:p w14:paraId="3BE6EFAE" w14:textId="77777777" w:rsidR="004C70F2" w:rsidRDefault="004C70F2" w:rsidP="004C70F2">
      <w:pPr>
        <w:jc w:val="both"/>
      </w:pPr>
    </w:p>
    <w:p w14:paraId="2585B7F6" w14:textId="77777777" w:rsidR="004C70F2" w:rsidRDefault="004C70F2" w:rsidP="004C70F2">
      <w:pPr>
        <w:jc w:val="both"/>
      </w:pPr>
    </w:p>
    <w:p w14:paraId="15EF125D" w14:textId="77777777" w:rsidR="004C70F2" w:rsidRDefault="004C70F2" w:rsidP="004C70F2">
      <w:pPr>
        <w:jc w:val="both"/>
      </w:pPr>
    </w:p>
    <w:p w14:paraId="0FA043E4" w14:textId="77777777" w:rsidR="004C70F2" w:rsidRDefault="004C70F2" w:rsidP="004C70F2">
      <w:pPr>
        <w:jc w:val="both"/>
      </w:pPr>
    </w:p>
    <w:p w14:paraId="12594DF5" w14:textId="77777777" w:rsidR="004C70F2" w:rsidRDefault="004C70F2" w:rsidP="004C70F2">
      <w:pPr>
        <w:jc w:val="both"/>
      </w:pPr>
    </w:p>
    <w:p w14:paraId="07107877" w14:textId="77777777" w:rsidR="004C70F2" w:rsidRDefault="004C70F2" w:rsidP="004C70F2">
      <w:pPr>
        <w:jc w:val="both"/>
      </w:pPr>
    </w:p>
    <w:p w14:paraId="1DEA1326" w14:textId="77777777" w:rsidR="004C70F2" w:rsidRDefault="004C70F2" w:rsidP="004C70F2">
      <w:pPr>
        <w:jc w:val="both"/>
      </w:pPr>
    </w:p>
    <w:p w14:paraId="37ED48D6" w14:textId="77777777" w:rsidR="004C70F2" w:rsidRDefault="004C70F2" w:rsidP="004C70F2">
      <w:pPr>
        <w:jc w:val="both"/>
      </w:pPr>
    </w:p>
    <w:p w14:paraId="250FFDC7" w14:textId="77777777" w:rsidR="004C70F2" w:rsidRDefault="004C70F2" w:rsidP="004C70F2">
      <w:pPr>
        <w:jc w:val="both"/>
      </w:pPr>
    </w:p>
    <w:p w14:paraId="7187926F" w14:textId="77777777" w:rsidR="004C70F2" w:rsidRDefault="004C70F2" w:rsidP="004C70F2">
      <w:pPr>
        <w:jc w:val="both"/>
      </w:pPr>
    </w:p>
    <w:p w14:paraId="79098FAD" w14:textId="77777777" w:rsidR="004C70F2" w:rsidRDefault="004C70F2" w:rsidP="004C70F2">
      <w:pPr>
        <w:jc w:val="both"/>
      </w:pPr>
    </w:p>
    <w:p w14:paraId="7ED9DAA7" w14:textId="77777777" w:rsidR="004C70F2" w:rsidRDefault="004C70F2" w:rsidP="004C70F2">
      <w:pPr>
        <w:jc w:val="both"/>
      </w:pPr>
    </w:p>
    <w:p w14:paraId="06A62DC9" w14:textId="77777777" w:rsidR="004C70F2" w:rsidRDefault="004C70F2" w:rsidP="004C70F2">
      <w:pPr>
        <w:jc w:val="both"/>
      </w:pPr>
    </w:p>
    <w:sectPr w:rsidR="004C70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0F2"/>
    <w:rsid w:val="00016211"/>
    <w:rsid w:val="00112378"/>
    <w:rsid w:val="004A4F63"/>
    <w:rsid w:val="004C70F2"/>
    <w:rsid w:val="00626F15"/>
    <w:rsid w:val="00652EC6"/>
    <w:rsid w:val="006E1E1E"/>
    <w:rsid w:val="00731E5A"/>
    <w:rsid w:val="00A13726"/>
    <w:rsid w:val="00F0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027F04"/>
  <w15:chartTrackingRefBased/>
  <w15:docId w15:val="{327727C3-236C-4936-9D94-06ACA5C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C7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DEPARTMENT OF ADMINISTRATION</vt:lpstr>
    </vt:vector>
  </TitlesOfParts>
  <Company>State of Kansas</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ADMINISTRATION</dc:title>
  <dc:subject/>
  <dc:creator>kwarren</dc:creator>
  <cp:keywords/>
  <cp:lastModifiedBy>Conklin, Allison [DAPS]</cp:lastModifiedBy>
  <cp:revision>2</cp:revision>
  <cp:lastPrinted>2006-09-26T15:35:00Z</cp:lastPrinted>
  <dcterms:created xsi:type="dcterms:W3CDTF">2019-04-10T13:26:00Z</dcterms:created>
  <dcterms:modified xsi:type="dcterms:W3CDTF">2019-04-10T13:26:00Z</dcterms:modified>
</cp:coreProperties>
</file>